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2F" w:rsidRDefault="00BB362F" w:rsidP="00BB362F">
      <w:pPr>
        <w:pStyle w:val="a3"/>
      </w:pPr>
      <w:r>
        <w:t>Отзыв</w:t>
      </w:r>
    </w:p>
    <w:p w:rsidR="00BB362F" w:rsidRDefault="00BB362F" w:rsidP="00BB362F">
      <w:pPr>
        <w:pStyle w:val="a3"/>
      </w:pPr>
      <w:r>
        <w:t>На воспитателя 4 гр. «Пчелки»</w:t>
      </w:r>
    </w:p>
    <w:p w:rsidR="00BB362F" w:rsidRDefault="00BB362F" w:rsidP="00BB362F">
      <w:pPr>
        <w:pStyle w:val="a3"/>
      </w:pPr>
      <w:r>
        <w:t>Ананьеву Елену Владимировну</w:t>
      </w:r>
    </w:p>
    <w:p w:rsidR="00BB362F" w:rsidRDefault="00BB362F" w:rsidP="00BB362F">
      <w:pPr>
        <w:pStyle w:val="a3"/>
      </w:pPr>
      <w:r>
        <w:t> </w:t>
      </w:r>
    </w:p>
    <w:p w:rsidR="00BB362F" w:rsidRDefault="00BB362F" w:rsidP="00BB362F">
      <w:pPr>
        <w:pStyle w:val="a3"/>
      </w:pPr>
      <w:r>
        <w:t> </w:t>
      </w:r>
    </w:p>
    <w:p w:rsidR="00BB362F" w:rsidRDefault="00BB362F" w:rsidP="00BB362F">
      <w:pPr>
        <w:pStyle w:val="a3"/>
      </w:pPr>
      <w:r>
        <w:t xml:space="preserve">Елена Владимировна работает в нашей группе «Пчелки» немногим меньше года.  За время посещения детского сада в нашей группе по разным причинам сменилось несколько воспитателей. Сейчас, имея возможность сравнивать, можно с уверенностью сказать, Елена Владимировна – одна из самых лучших. Мы многократно убедились в том, что это прекрасный, грамотный педагог и настоящий профессионал своего дела. </w:t>
      </w:r>
    </w:p>
    <w:p w:rsidR="00BB362F" w:rsidRDefault="00BB362F" w:rsidP="00BB362F">
      <w:pPr>
        <w:pStyle w:val="a3"/>
      </w:pPr>
      <w:r>
        <w:t xml:space="preserve">Елена Владимировна всегда доброжелательна, внимательна, легко находит общий язык с детьми и родителями. Большое внимание уделяет интеллектуальному и творческому развитию детей, при этом занятия всегда разнообразны, проводятся в интересной игровой форме. Ребенок, вернувшись из садика, рассказывает выученные стихи, скороговорки, пальчиковые игры, делится впечатлениями о том, как интересно и насыщенно прошел день. </w:t>
      </w:r>
    </w:p>
    <w:p w:rsidR="00BB362F" w:rsidRDefault="00BB362F" w:rsidP="00BB362F">
      <w:pPr>
        <w:pStyle w:val="a3"/>
      </w:pPr>
      <w:r>
        <w:t xml:space="preserve">Для родителей важный показатель профессионализма воспитателя – это настроение ребенка, с которым он идет в детский сад. Наши дети всегда бегут в садик в прекрасном настроении и с огромным удовольствием! </w:t>
      </w:r>
    </w:p>
    <w:p w:rsidR="00BB362F" w:rsidRDefault="00BB362F" w:rsidP="00BB362F">
      <w:pPr>
        <w:pStyle w:val="a3"/>
      </w:pPr>
      <w:r>
        <w:t xml:space="preserve">Хочется выразить большую благодарность Елене Владимировне за чуткость, доброту и душевный подход к своему делу. </w:t>
      </w:r>
    </w:p>
    <w:p w:rsidR="00BB362F" w:rsidRDefault="00BB362F" w:rsidP="00BB362F">
      <w:pPr>
        <w:pStyle w:val="a3"/>
      </w:pPr>
      <w:r>
        <w:t> </w:t>
      </w:r>
    </w:p>
    <w:p w:rsidR="00BB362F" w:rsidRDefault="00BB362F" w:rsidP="00BB362F">
      <w:pPr>
        <w:pStyle w:val="a3"/>
      </w:pPr>
      <w:r>
        <w:t>С уважением,</w:t>
      </w:r>
    </w:p>
    <w:p w:rsidR="00BB362F" w:rsidRDefault="00BB362F" w:rsidP="00BB362F">
      <w:pPr>
        <w:pStyle w:val="a3"/>
      </w:pPr>
      <w:r>
        <w:t xml:space="preserve">Родители </w:t>
      </w:r>
      <w:proofErr w:type="spellStart"/>
      <w:r>
        <w:t>Сенцовой</w:t>
      </w:r>
      <w:proofErr w:type="spellEnd"/>
      <w:r>
        <w:t xml:space="preserve"> Яны.</w:t>
      </w:r>
    </w:p>
    <w:p w:rsidR="00BB362F" w:rsidRDefault="00BB362F" w:rsidP="00BB362F">
      <w:pPr>
        <w:pStyle w:val="a3"/>
      </w:pPr>
      <w:r>
        <w:t> </w:t>
      </w:r>
    </w:p>
    <w:p w:rsidR="001B2AD1" w:rsidRDefault="001B2AD1" w:rsidP="00BB362F">
      <w:pPr>
        <w:pStyle w:val="a3"/>
      </w:pPr>
    </w:p>
    <w:p w:rsidR="001B2AD1" w:rsidRDefault="001B2AD1" w:rsidP="00BB362F">
      <w:pPr>
        <w:pStyle w:val="a3"/>
      </w:pPr>
    </w:p>
    <w:p w:rsidR="001B2AD1" w:rsidRDefault="001B2AD1" w:rsidP="00BB362F">
      <w:pPr>
        <w:pStyle w:val="a3"/>
      </w:pPr>
    </w:p>
    <w:p w:rsidR="001B2AD1" w:rsidRDefault="001B2AD1" w:rsidP="00BB362F">
      <w:pPr>
        <w:pStyle w:val="a3"/>
      </w:pPr>
    </w:p>
    <w:p w:rsidR="001B2AD1" w:rsidRDefault="001B2AD1" w:rsidP="00BB362F">
      <w:pPr>
        <w:pStyle w:val="a3"/>
      </w:pPr>
    </w:p>
    <w:p w:rsidR="001B2AD1" w:rsidRDefault="001B2AD1" w:rsidP="00BB362F">
      <w:pPr>
        <w:pStyle w:val="a3"/>
      </w:pPr>
    </w:p>
    <w:p w:rsidR="001B2AD1" w:rsidRDefault="001B2AD1" w:rsidP="00BB362F">
      <w:pPr>
        <w:pStyle w:val="a3"/>
      </w:pPr>
    </w:p>
    <w:p w:rsidR="001B2AD1" w:rsidRDefault="001B2AD1" w:rsidP="00BB362F">
      <w:pPr>
        <w:pStyle w:val="a3"/>
      </w:pPr>
    </w:p>
    <w:p w:rsidR="00BB362F" w:rsidRDefault="00BB362F" w:rsidP="00BB362F">
      <w:pPr>
        <w:pStyle w:val="a3"/>
      </w:pPr>
      <w:r>
        <w:rPr>
          <w:rFonts w:ascii="Times New Roman CYR" w:hAnsi="Times New Roman CYR" w:cs="Times New Roman CYR"/>
          <w:color w:val="000000"/>
        </w:rPr>
        <w:t xml:space="preserve">С уважением,   </w:t>
      </w:r>
      <w:r>
        <w:br/>
      </w:r>
      <w:r>
        <w:rPr>
          <w:rFonts w:ascii="Times New Roman CYR" w:hAnsi="Times New Roman CYR" w:cs="Times New Roman CYR"/>
          <w:color w:val="000000"/>
        </w:rPr>
        <w:t xml:space="preserve">Юлия Игумнова </w:t>
      </w:r>
    </w:p>
    <w:p w:rsidR="00BB362F" w:rsidRDefault="00BB362F" w:rsidP="00BB362F">
      <w:pPr>
        <w:pStyle w:val="a3"/>
      </w:pPr>
      <w:r>
        <w:rPr>
          <w:rFonts w:ascii="Times New Roman CYR" w:hAnsi="Times New Roman CYR" w:cs="Times New Roman CYR"/>
          <w:color w:val="000000"/>
        </w:rPr>
        <w:t>Руководитель отдела бухгалтерского сопровождения</w:t>
      </w:r>
    </w:p>
    <w:p w:rsidR="00BB362F" w:rsidRDefault="00BB362F" w:rsidP="00BB362F">
      <w:pPr>
        <w:pStyle w:val="a3"/>
      </w:pPr>
      <w:r>
        <w:rPr>
          <w:rFonts w:ascii="Times New Roman CYR" w:hAnsi="Times New Roman CYR" w:cs="Times New Roman CYR"/>
          <w:color w:val="000000"/>
        </w:rPr>
        <w:t>Сибирский, Дальневосточный ФО</w:t>
      </w:r>
    </w:p>
    <w:p w:rsidR="000F0A82" w:rsidRPr="001B2AD1" w:rsidRDefault="000F0A82"/>
    <w:p w:rsidR="00D45E86" w:rsidRPr="001F1EAA" w:rsidRDefault="00D45E86" w:rsidP="00D45E86">
      <w:pPr>
        <w:rPr>
          <w:i/>
          <w:sz w:val="32"/>
          <w:szCs w:val="32"/>
        </w:rPr>
      </w:pPr>
      <w:r w:rsidRPr="001F1EAA">
        <w:rPr>
          <w:i/>
          <w:sz w:val="32"/>
          <w:szCs w:val="32"/>
        </w:rPr>
        <w:t xml:space="preserve">    Здравствуйте!  Меня зовут Юлия Брем. Моя дочь, Софья Брем, ходит в детский сад №59 «Золотой петушок».  С при</w:t>
      </w:r>
      <w:r>
        <w:rPr>
          <w:i/>
          <w:sz w:val="32"/>
          <w:szCs w:val="32"/>
        </w:rPr>
        <w:t>ходом в нашу группу воспитателя</w:t>
      </w:r>
      <w:r w:rsidRPr="001F1EAA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</w:t>
      </w:r>
      <w:r w:rsidRPr="001F1EAA">
        <w:rPr>
          <w:i/>
          <w:sz w:val="32"/>
          <w:szCs w:val="32"/>
        </w:rPr>
        <w:t>Ананьевой Елены Владимировны, наша Соня очень изменилась. Стала более ответственной по отношению к себе, жизнерадостной, у нее появились подруги и друзья. Для родителей очень важно иметь такой надежный тыл. Соня с большим удовольствием ходит в детский сад! И очень любит Елену Владимировну! Хочу отметить также высокий профессионализм, чуткое отношение к детям, заботу, внимание, доброту и тепло.    Елена Владимировна очень грамотный высококвалифицированный специалист. Также замечены следующие ее качества: она всегда спокойна и рассудительна, аккуратна и заботлива, очень любит детей. Готова выслушать и помочь. Спасибо  что вы есть! Нам очень с Вами повезло!</w:t>
      </w:r>
    </w:p>
    <w:p w:rsidR="00D45E86" w:rsidRPr="00D45E86" w:rsidRDefault="00D45E86"/>
    <w:sectPr w:rsidR="00D45E86" w:rsidRPr="00D45E86" w:rsidSect="000F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BB362F"/>
    <w:rsid w:val="000F0A82"/>
    <w:rsid w:val="001B2AD1"/>
    <w:rsid w:val="00BB362F"/>
    <w:rsid w:val="00D4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B36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2016-01-28T03:13:00Z</dcterms:created>
  <dcterms:modified xsi:type="dcterms:W3CDTF">2019-09-08T10:32:00Z</dcterms:modified>
</cp:coreProperties>
</file>